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693DE" w14:textId="40FDFB3A" w:rsidR="008C6F97" w:rsidRPr="004C5B38" w:rsidRDefault="004C5B38">
      <w:pPr>
        <w:rPr>
          <w:b/>
          <w:sz w:val="28"/>
          <w:szCs w:val="28"/>
          <w:lang w:val="nl-NL"/>
        </w:rPr>
      </w:pPr>
      <w:r w:rsidRPr="004C5B38">
        <w:rPr>
          <w:noProof/>
          <w:sz w:val="20"/>
          <w:szCs w:val="20"/>
          <w:lang w:val="nl-NL" w:eastAsia="nl-NL" w:bidi="ar-SA"/>
        </w:rPr>
        <w:drawing>
          <wp:anchor distT="0" distB="0" distL="114300" distR="114300" simplePos="0" relativeHeight="251658240" behindDoc="0" locked="0" layoutInCell="1" allowOverlap="1" wp14:anchorId="7E1693E8" wp14:editId="4C2BC302">
            <wp:simplePos x="0" y="0"/>
            <wp:positionH relativeFrom="column">
              <wp:posOffset>-71120</wp:posOffset>
            </wp:positionH>
            <wp:positionV relativeFrom="paragraph">
              <wp:posOffset>424180</wp:posOffset>
            </wp:positionV>
            <wp:extent cx="5829300" cy="1743075"/>
            <wp:effectExtent l="0" t="0" r="0" b="9525"/>
            <wp:wrapSquare wrapText="bothSides"/>
            <wp:docPr id="1" name="Afbeelding 0" descr="hazelaar blo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zelaar bloei.jpg"/>
                    <pic:cNvPicPr/>
                  </pic:nvPicPr>
                  <pic:blipFill rotWithShape="1">
                    <a:blip r:embed="rId9" cstate="print"/>
                    <a:srcRect t="1" b="55036"/>
                    <a:stretch/>
                  </pic:blipFill>
                  <pic:spPr bwMode="auto">
                    <a:xfrm>
                      <a:off x="0" y="0"/>
                      <a:ext cx="5829300" cy="17430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E53EB" w:rsidRPr="004C5B38">
        <w:rPr>
          <w:b/>
          <w:sz w:val="28"/>
          <w:szCs w:val="28"/>
          <w:lang w:val="nl-NL"/>
        </w:rPr>
        <w:t xml:space="preserve">Hazelaars en vrijwilligers komen tot bloei op </w:t>
      </w:r>
      <w:r w:rsidR="00262B00" w:rsidRPr="004C5B38">
        <w:rPr>
          <w:b/>
          <w:sz w:val="28"/>
          <w:szCs w:val="28"/>
          <w:lang w:val="nl-NL"/>
        </w:rPr>
        <w:t xml:space="preserve">NME de </w:t>
      </w:r>
      <w:r w:rsidR="004E53EB" w:rsidRPr="004C5B38">
        <w:rPr>
          <w:b/>
          <w:sz w:val="28"/>
          <w:szCs w:val="28"/>
          <w:lang w:val="nl-NL"/>
        </w:rPr>
        <w:t>Naturij</w:t>
      </w:r>
      <w:r w:rsidR="004E53EB" w:rsidRPr="004C5B38">
        <w:rPr>
          <w:b/>
          <w:sz w:val="28"/>
          <w:szCs w:val="28"/>
          <w:lang w:val="nl-NL"/>
        </w:rPr>
        <w:tab/>
      </w:r>
    </w:p>
    <w:p w14:paraId="7E1693DF" w14:textId="1EABD458" w:rsidR="00584334" w:rsidRDefault="00584334">
      <w:pPr>
        <w:rPr>
          <w:lang w:val="nl-NL"/>
        </w:rPr>
      </w:pPr>
    </w:p>
    <w:p w14:paraId="7E1693E0" w14:textId="0E3FD85D" w:rsidR="000113E5" w:rsidRPr="004E53EB" w:rsidRDefault="0052308A">
      <w:pPr>
        <w:rPr>
          <w:b/>
          <w:lang w:val="nl-NL"/>
        </w:rPr>
      </w:pPr>
      <w:r w:rsidRPr="004E53EB">
        <w:rPr>
          <w:b/>
          <w:lang w:val="nl-NL"/>
        </w:rPr>
        <w:t>E</w:t>
      </w:r>
      <w:r w:rsidR="008C6F97" w:rsidRPr="004E53EB">
        <w:rPr>
          <w:b/>
          <w:lang w:val="nl-NL"/>
        </w:rPr>
        <w:t>r i</w:t>
      </w:r>
      <w:r w:rsidR="00B15FA4" w:rsidRPr="004E53EB">
        <w:rPr>
          <w:b/>
          <w:lang w:val="nl-NL"/>
        </w:rPr>
        <w:t xml:space="preserve">s een </w:t>
      </w:r>
      <w:r w:rsidR="00E1758B" w:rsidRPr="004E53EB">
        <w:rPr>
          <w:b/>
          <w:lang w:val="nl-NL"/>
        </w:rPr>
        <w:t xml:space="preserve">nieuw seizoen in aantocht voor </w:t>
      </w:r>
      <w:r w:rsidR="00B15FA4" w:rsidRPr="004E53EB">
        <w:rPr>
          <w:b/>
          <w:lang w:val="nl-NL"/>
        </w:rPr>
        <w:t xml:space="preserve">de </w:t>
      </w:r>
      <w:r w:rsidR="00E1758B" w:rsidRPr="004E53EB">
        <w:rPr>
          <w:b/>
          <w:lang w:val="nl-NL"/>
        </w:rPr>
        <w:t>natuur en dus weer kansen om kinderen met natuur in aanraking te brengen</w:t>
      </w:r>
      <w:r w:rsidR="00B15FA4" w:rsidRPr="004E53EB">
        <w:rPr>
          <w:b/>
          <w:lang w:val="nl-NL"/>
        </w:rPr>
        <w:t xml:space="preserve">. </w:t>
      </w:r>
      <w:r w:rsidR="004E53EB">
        <w:rPr>
          <w:b/>
          <w:lang w:val="nl-NL"/>
        </w:rPr>
        <w:t>D</w:t>
      </w:r>
      <w:r w:rsidR="00B15FA4" w:rsidRPr="004E53EB">
        <w:rPr>
          <w:b/>
          <w:lang w:val="nl-NL"/>
        </w:rPr>
        <w:t xml:space="preserve">e Naturij </w:t>
      </w:r>
      <w:r w:rsidR="000113E5" w:rsidRPr="004E53EB">
        <w:rPr>
          <w:b/>
          <w:lang w:val="nl-NL"/>
        </w:rPr>
        <w:t>zoekt hiervoor enthousiaste vrijwilligers.</w:t>
      </w:r>
    </w:p>
    <w:p w14:paraId="7E1693E2" w14:textId="34F22025" w:rsidR="008C6F97" w:rsidRDefault="000113E5">
      <w:pPr>
        <w:rPr>
          <w:lang w:val="nl-NL"/>
        </w:rPr>
      </w:pPr>
      <w:r>
        <w:rPr>
          <w:lang w:val="nl-NL"/>
        </w:rPr>
        <w:t xml:space="preserve">NME de Naturij, het </w:t>
      </w:r>
      <w:r w:rsidR="00B15FA4">
        <w:rPr>
          <w:lang w:val="nl-NL"/>
        </w:rPr>
        <w:t>centrum voor natuur- en duurzaamheidseducatie</w:t>
      </w:r>
      <w:r w:rsidR="00B15FA4" w:rsidRPr="00E1758B">
        <w:rPr>
          <w:lang w:val="nl-NL"/>
        </w:rPr>
        <w:t xml:space="preserve"> </w:t>
      </w:r>
      <w:r>
        <w:rPr>
          <w:lang w:val="nl-NL"/>
        </w:rPr>
        <w:t>in</w:t>
      </w:r>
      <w:r w:rsidR="00B15FA4">
        <w:rPr>
          <w:lang w:val="nl-NL"/>
        </w:rPr>
        <w:t xml:space="preserve"> </w:t>
      </w:r>
      <w:r w:rsidR="00B15FA4" w:rsidRPr="00E1758B">
        <w:rPr>
          <w:lang w:val="nl-NL"/>
        </w:rPr>
        <w:t>Drachten</w:t>
      </w:r>
      <w:r>
        <w:rPr>
          <w:lang w:val="nl-NL"/>
        </w:rPr>
        <w:t xml:space="preserve">, </w:t>
      </w:r>
      <w:r w:rsidR="00B15FA4">
        <w:rPr>
          <w:lang w:val="nl-NL"/>
        </w:rPr>
        <w:t xml:space="preserve">begeleidt jaarlijks buitenlessen in de natuur voor ca. 50 scholen </w:t>
      </w:r>
      <w:r w:rsidR="0066731D">
        <w:rPr>
          <w:lang w:val="nl-NL"/>
        </w:rPr>
        <w:t xml:space="preserve">in </w:t>
      </w:r>
      <w:r w:rsidR="00B15FA4">
        <w:rPr>
          <w:lang w:val="nl-NL"/>
        </w:rPr>
        <w:t>Smallingerland</w:t>
      </w:r>
      <w:r w:rsidR="0066731D">
        <w:rPr>
          <w:lang w:val="nl-NL"/>
        </w:rPr>
        <w:t>, Opsterland en Heerenveen</w:t>
      </w:r>
      <w:r w:rsidR="00B15FA4">
        <w:rPr>
          <w:lang w:val="nl-NL"/>
        </w:rPr>
        <w:t xml:space="preserve">. We doen dit met een team van enthousiaste vrijwilligers en zoeken hiervoor versterking. </w:t>
      </w:r>
    </w:p>
    <w:p w14:paraId="29EBEB38" w14:textId="77777777" w:rsidR="004C5B38" w:rsidRPr="004C5B38" w:rsidRDefault="004C5B38" w:rsidP="004C5B38">
      <w:pPr>
        <w:rPr>
          <w:lang w:val="nl-NL"/>
        </w:rPr>
      </w:pPr>
      <w:r w:rsidRPr="004C5B38">
        <w:rPr>
          <w:lang w:val="nl-NL"/>
        </w:rPr>
        <w:t>Vind je natuureducatie belangrijk en wil je je steentje bijdragen? Solliciteer dan voor de vrijwilligersfunctie gastles en veldwerkbegeleider en ga met groepen kinderen naar buiten toe komend schooljaar! Voor dit werk heb je geen achtergrond in het onderwijs nodig, maar we zoeken wel mensen die goed met groepen kinderen kunnen omgaan. Ook is een VOG verplicht: deze wordt uiteraard door ons vergoed als je hem nog aan moet vragen. Verder heb je alleen enthousiasme voor de natuur nodig!</w:t>
      </w:r>
    </w:p>
    <w:p w14:paraId="5AAB81B8" w14:textId="77777777" w:rsidR="004C5B38" w:rsidRPr="004C5B38" w:rsidRDefault="004C5B38" w:rsidP="004C5B38">
      <w:pPr>
        <w:rPr>
          <w:lang w:val="nl-NL"/>
        </w:rPr>
      </w:pPr>
    </w:p>
    <w:p w14:paraId="009C6526" w14:textId="77777777" w:rsidR="004C5B38" w:rsidRPr="004C5B38" w:rsidRDefault="004C5B38" w:rsidP="004C5B38">
      <w:pPr>
        <w:rPr>
          <w:lang w:val="nl-NL"/>
        </w:rPr>
      </w:pPr>
      <w:r w:rsidRPr="004C5B38">
        <w:rPr>
          <w:lang w:val="nl-NL"/>
        </w:rPr>
        <w:t>- Wat houd het werk als gastles- en veldwerkbegeleider in?</w:t>
      </w:r>
    </w:p>
    <w:p w14:paraId="0AE110D0" w14:textId="77777777" w:rsidR="004C5B38" w:rsidRPr="004C5B38" w:rsidRDefault="004C5B38" w:rsidP="004C5B38">
      <w:pPr>
        <w:rPr>
          <w:lang w:val="nl-NL"/>
        </w:rPr>
      </w:pPr>
      <w:r w:rsidRPr="004C5B38">
        <w:rPr>
          <w:lang w:val="nl-NL"/>
        </w:rPr>
        <w:t>De buitenlessen zijn al kant en klaar. Het gaat vooral om het ter plekke klaarzetten van de materialen en het begeleiden van de les. Dit gaat als volgt:</w:t>
      </w:r>
    </w:p>
    <w:p w14:paraId="774EC344" w14:textId="77777777" w:rsidR="004C5B38" w:rsidRPr="004C5B38" w:rsidRDefault="004C5B38" w:rsidP="004C5B38">
      <w:pPr>
        <w:rPr>
          <w:lang w:val="nl-NL"/>
        </w:rPr>
      </w:pPr>
      <w:r w:rsidRPr="004C5B38">
        <w:rPr>
          <w:lang w:val="nl-NL"/>
        </w:rPr>
        <w:t>Je arriveert even voor de les start om alle materialen klaar te zetten.</w:t>
      </w:r>
    </w:p>
    <w:p w14:paraId="23A60CE4" w14:textId="77777777" w:rsidR="004C5B38" w:rsidRPr="004C5B38" w:rsidRDefault="004C5B38" w:rsidP="004C5B38">
      <w:pPr>
        <w:rPr>
          <w:lang w:val="nl-NL"/>
        </w:rPr>
      </w:pPr>
      <w:r w:rsidRPr="004C5B38">
        <w:rPr>
          <w:lang w:val="nl-NL"/>
        </w:rPr>
        <w:t>Je ontvangt dan de klas en vertelt ze wat de bedoeling is. Hierbij is uiteraard de leerkracht ook aanwezig. Deze verdeeld de klas eventueel in groepjes.</w:t>
      </w:r>
    </w:p>
    <w:p w14:paraId="34494864" w14:textId="77777777" w:rsidR="004C5B38" w:rsidRPr="004C5B38" w:rsidRDefault="004C5B38" w:rsidP="004C5B38">
      <w:pPr>
        <w:rPr>
          <w:lang w:val="nl-NL"/>
        </w:rPr>
      </w:pPr>
      <w:r w:rsidRPr="004C5B38">
        <w:rPr>
          <w:lang w:val="nl-NL"/>
        </w:rPr>
        <w:t>De kinderen gaan dan bezig met de opdrachten. Jij loopt rond en helpt ze waar nodig.</w:t>
      </w:r>
    </w:p>
    <w:p w14:paraId="7A6AFBB1" w14:textId="77777777" w:rsidR="004C5B38" w:rsidRPr="004C5B38" w:rsidRDefault="004C5B38" w:rsidP="004C5B38">
      <w:pPr>
        <w:rPr>
          <w:lang w:val="nl-NL"/>
        </w:rPr>
      </w:pPr>
      <w:r w:rsidRPr="004C5B38">
        <w:rPr>
          <w:lang w:val="nl-NL"/>
        </w:rPr>
        <w:t>Samen met de kinderen ontdekken jullie de natuur en/of techniek.</w:t>
      </w:r>
    </w:p>
    <w:p w14:paraId="7546AD8F" w14:textId="77777777" w:rsidR="004C5B38" w:rsidRPr="004C5B38" w:rsidRDefault="004C5B38" w:rsidP="004C5B38">
      <w:pPr>
        <w:rPr>
          <w:lang w:val="nl-NL"/>
        </w:rPr>
      </w:pPr>
      <w:r w:rsidRPr="004C5B38">
        <w:rPr>
          <w:lang w:val="nl-NL"/>
        </w:rPr>
        <w:t>Tot slot roep je de klas weer bij elkaar voor een korte afronding. Daarna ruim je de materialen weer op.</w:t>
      </w:r>
    </w:p>
    <w:p w14:paraId="337D3552" w14:textId="77777777" w:rsidR="004C5B38" w:rsidRPr="004C5B38" w:rsidRDefault="004C5B38" w:rsidP="004C5B38">
      <w:pPr>
        <w:rPr>
          <w:lang w:val="nl-NL"/>
        </w:rPr>
      </w:pPr>
    </w:p>
    <w:p w14:paraId="657353B1" w14:textId="77777777" w:rsidR="004C5B38" w:rsidRPr="004C5B38" w:rsidRDefault="004C5B38" w:rsidP="004C5B38">
      <w:pPr>
        <w:rPr>
          <w:lang w:val="nl-NL"/>
        </w:rPr>
      </w:pPr>
      <w:r w:rsidRPr="004C5B38">
        <w:rPr>
          <w:lang w:val="nl-NL"/>
        </w:rPr>
        <w:t>- Belangrijk:</w:t>
      </w:r>
    </w:p>
    <w:p w14:paraId="145EA364" w14:textId="77777777" w:rsidR="004C5B38" w:rsidRPr="004C5B38" w:rsidRDefault="004C5B38" w:rsidP="004C5B38">
      <w:pPr>
        <w:rPr>
          <w:lang w:val="nl-NL"/>
        </w:rPr>
      </w:pPr>
      <w:r w:rsidRPr="004C5B38">
        <w:rPr>
          <w:lang w:val="nl-NL"/>
        </w:rPr>
        <w:t xml:space="preserve">Je zult nooit alleen voor een klas staan: de leerkracht is er ook altijd bij, want die kent de groep. Ook wordt je goed ingewerkt. De eerste keer dat je een </w:t>
      </w:r>
      <w:proofErr w:type="spellStart"/>
      <w:r w:rsidRPr="004C5B38">
        <w:rPr>
          <w:lang w:val="nl-NL"/>
        </w:rPr>
        <w:t>buitenles</w:t>
      </w:r>
      <w:proofErr w:type="spellEnd"/>
      <w:r w:rsidRPr="004C5B38">
        <w:rPr>
          <w:lang w:val="nl-NL"/>
        </w:rPr>
        <w:t xml:space="preserve"> of gastles uitvoert, gaat er altijd iemand mee die de les al kent. Die helpt je als het even niet goed gaat of als je iets vergeet. </w:t>
      </w:r>
    </w:p>
    <w:p w14:paraId="0DAEF0FF" w14:textId="77777777" w:rsidR="004C5B38" w:rsidRPr="004C5B38" w:rsidRDefault="004C5B38" w:rsidP="004C5B38">
      <w:pPr>
        <w:rPr>
          <w:lang w:val="nl-NL"/>
        </w:rPr>
      </w:pPr>
      <w:r w:rsidRPr="004C5B38">
        <w:rPr>
          <w:lang w:val="nl-NL"/>
        </w:rPr>
        <w:lastRenderedPageBreak/>
        <w:t xml:space="preserve">In het najaar zal er een </w:t>
      </w:r>
      <w:proofErr w:type="spellStart"/>
      <w:r w:rsidRPr="004C5B38">
        <w:rPr>
          <w:lang w:val="nl-NL"/>
        </w:rPr>
        <w:t>jeugdebegeleiderscursus</w:t>
      </w:r>
      <w:proofErr w:type="spellEnd"/>
      <w:r w:rsidRPr="004C5B38">
        <w:rPr>
          <w:lang w:val="nl-NL"/>
        </w:rPr>
        <w:t xml:space="preserve"> van het IVN plaatsvinden. Als je veldwerkbegeleider bij ons wordt, krijg je van ons deze cursus cadeau, om zo nog beter ingewerkt te worden.</w:t>
      </w:r>
    </w:p>
    <w:p w14:paraId="0B602CEC" w14:textId="77777777" w:rsidR="004C5B38" w:rsidRPr="004C5B38" w:rsidRDefault="004C5B38" w:rsidP="004C5B38">
      <w:pPr>
        <w:rPr>
          <w:lang w:val="nl-NL"/>
        </w:rPr>
      </w:pPr>
    </w:p>
    <w:p w14:paraId="03A81BC0" w14:textId="77777777" w:rsidR="004C5B38" w:rsidRPr="004C5B38" w:rsidRDefault="004C5B38" w:rsidP="004C5B38">
      <w:pPr>
        <w:rPr>
          <w:lang w:val="nl-NL"/>
        </w:rPr>
      </w:pPr>
      <w:r w:rsidRPr="004C5B38">
        <w:rPr>
          <w:lang w:val="nl-NL"/>
        </w:rPr>
        <w:t>Heb je nog vragen? Stuur gerust een mailtje naar info@nmenaturij.nl, of bel naar 0512-541406.</w:t>
      </w:r>
    </w:p>
    <w:p w14:paraId="7E1693E7" w14:textId="77777777" w:rsidR="000113E5" w:rsidRDefault="000113E5">
      <w:pPr>
        <w:pBdr>
          <w:bottom w:val="single" w:sz="6" w:space="1" w:color="auto"/>
        </w:pBdr>
        <w:rPr>
          <w:lang w:val="nl-NL"/>
        </w:rPr>
      </w:pPr>
    </w:p>
    <w:sectPr w:rsidR="000113E5" w:rsidSect="00815221">
      <w:headerReference w:type="default" r:id="rId10"/>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0A4EC" w14:textId="77777777" w:rsidR="004C5B38" w:rsidRDefault="004C5B38" w:rsidP="004C5B38">
      <w:pPr>
        <w:spacing w:line="240" w:lineRule="auto"/>
      </w:pPr>
      <w:r>
        <w:separator/>
      </w:r>
    </w:p>
  </w:endnote>
  <w:endnote w:type="continuationSeparator" w:id="0">
    <w:p w14:paraId="4745A131" w14:textId="77777777" w:rsidR="004C5B38" w:rsidRDefault="004C5B38" w:rsidP="004C5B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0FDDC" w14:textId="77777777" w:rsidR="004C5B38" w:rsidRDefault="004C5B38" w:rsidP="004C5B38">
      <w:pPr>
        <w:spacing w:line="240" w:lineRule="auto"/>
      </w:pPr>
      <w:r>
        <w:separator/>
      </w:r>
    </w:p>
  </w:footnote>
  <w:footnote w:type="continuationSeparator" w:id="0">
    <w:p w14:paraId="71D79DC1" w14:textId="77777777" w:rsidR="004C5B38" w:rsidRDefault="004C5B38" w:rsidP="004C5B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CFB48" w14:textId="2A6607AA" w:rsidR="004C5B38" w:rsidRDefault="004C5B38">
    <w:pPr>
      <w:pStyle w:val="Koptekst"/>
    </w:pPr>
    <w:r>
      <w:rPr>
        <w:noProof/>
      </w:rPr>
      <w:drawing>
        <wp:anchor distT="0" distB="0" distL="114300" distR="114300" simplePos="0" relativeHeight="251659264" behindDoc="0" locked="0" layoutInCell="1" allowOverlap="1" wp14:anchorId="2740D1C9" wp14:editId="4A2ECA70">
          <wp:simplePos x="0" y="0"/>
          <wp:positionH relativeFrom="column">
            <wp:posOffset>5210175</wp:posOffset>
          </wp:positionH>
          <wp:positionV relativeFrom="paragraph">
            <wp:posOffset>-257810</wp:posOffset>
          </wp:positionV>
          <wp:extent cx="1209040" cy="565831"/>
          <wp:effectExtent l="0" t="0" r="0" b="0"/>
          <wp:wrapNone/>
          <wp:docPr id="1084039550" name="Afbeelding 1084039550" descr="Afbeelding met tekst, Graphics, grafische vormgev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039550" name="Afbeelding 1084039550" descr="Afbeelding met tekst, Graphics, grafische vormgeving,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09040" cy="565831"/>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8B"/>
    <w:rsid w:val="0000051E"/>
    <w:rsid w:val="00000897"/>
    <w:rsid w:val="00005354"/>
    <w:rsid w:val="00006E8E"/>
    <w:rsid w:val="000113E5"/>
    <w:rsid w:val="0001179C"/>
    <w:rsid w:val="00013E10"/>
    <w:rsid w:val="000200F0"/>
    <w:rsid w:val="00026CDC"/>
    <w:rsid w:val="00027516"/>
    <w:rsid w:val="000318BF"/>
    <w:rsid w:val="000351CD"/>
    <w:rsid w:val="000412DB"/>
    <w:rsid w:val="0005371A"/>
    <w:rsid w:val="00053731"/>
    <w:rsid w:val="00054953"/>
    <w:rsid w:val="00055AEB"/>
    <w:rsid w:val="00061341"/>
    <w:rsid w:val="0006446D"/>
    <w:rsid w:val="00074BD7"/>
    <w:rsid w:val="000770C4"/>
    <w:rsid w:val="00084896"/>
    <w:rsid w:val="0008538D"/>
    <w:rsid w:val="0009048B"/>
    <w:rsid w:val="00090D26"/>
    <w:rsid w:val="00091A96"/>
    <w:rsid w:val="0009535F"/>
    <w:rsid w:val="00096136"/>
    <w:rsid w:val="00097EC0"/>
    <w:rsid w:val="000A2843"/>
    <w:rsid w:val="000A4853"/>
    <w:rsid w:val="000B02A9"/>
    <w:rsid w:val="000B1957"/>
    <w:rsid w:val="000B288A"/>
    <w:rsid w:val="000B33B4"/>
    <w:rsid w:val="000B43BB"/>
    <w:rsid w:val="000C102B"/>
    <w:rsid w:val="000C180A"/>
    <w:rsid w:val="000C3951"/>
    <w:rsid w:val="000C490B"/>
    <w:rsid w:val="000C4B5B"/>
    <w:rsid w:val="000C5E82"/>
    <w:rsid w:val="000D1554"/>
    <w:rsid w:val="000D1ECA"/>
    <w:rsid w:val="000D7B51"/>
    <w:rsid w:val="000D7F15"/>
    <w:rsid w:val="000E428D"/>
    <w:rsid w:val="000E5056"/>
    <w:rsid w:val="000F0D96"/>
    <w:rsid w:val="000F221C"/>
    <w:rsid w:val="000F36C2"/>
    <w:rsid w:val="000F5278"/>
    <w:rsid w:val="000F7868"/>
    <w:rsid w:val="00101CD9"/>
    <w:rsid w:val="001041AC"/>
    <w:rsid w:val="00104E79"/>
    <w:rsid w:val="00104EA5"/>
    <w:rsid w:val="00114CB1"/>
    <w:rsid w:val="00116637"/>
    <w:rsid w:val="00117836"/>
    <w:rsid w:val="0012093C"/>
    <w:rsid w:val="001238AD"/>
    <w:rsid w:val="00131AF2"/>
    <w:rsid w:val="00131F1D"/>
    <w:rsid w:val="00134591"/>
    <w:rsid w:val="001354CD"/>
    <w:rsid w:val="0013574C"/>
    <w:rsid w:val="00141266"/>
    <w:rsid w:val="00143294"/>
    <w:rsid w:val="00144128"/>
    <w:rsid w:val="0015089E"/>
    <w:rsid w:val="00150F66"/>
    <w:rsid w:val="00151BA1"/>
    <w:rsid w:val="001556A6"/>
    <w:rsid w:val="001615FA"/>
    <w:rsid w:val="001631D9"/>
    <w:rsid w:val="0016465C"/>
    <w:rsid w:val="0017131A"/>
    <w:rsid w:val="00171DC0"/>
    <w:rsid w:val="00173E43"/>
    <w:rsid w:val="00176705"/>
    <w:rsid w:val="00177EA5"/>
    <w:rsid w:val="0018003B"/>
    <w:rsid w:val="00190D5F"/>
    <w:rsid w:val="00192D35"/>
    <w:rsid w:val="00193292"/>
    <w:rsid w:val="00195C35"/>
    <w:rsid w:val="00197775"/>
    <w:rsid w:val="001A6A20"/>
    <w:rsid w:val="001B408A"/>
    <w:rsid w:val="001B67D2"/>
    <w:rsid w:val="001C366C"/>
    <w:rsid w:val="001C42EE"/>
    <w:rsid w:val="001D044F"/>
    <w:rsid w:val="001D20DC"/>
    <w:rsid w:val="001D23AC"/>
    <w:rsid w:val="001D2C2F"/>
    <w:rsid w:val="001D48C6"/>
    <w:rsid w:val="001E284A"/>
    <w:rsid w:val="001E2D90"/>
    <w:rsid w:val="001E5EC4"/>
    <w:rsid w:val="001E6479"/>
    <w:rsid w:val="001E715A"/>
    <w:rsid w:val="001F167B"/>
    <w:rsid w:val="001F1DF3"/>
    <w:rsid w:val="001F6920"/>
    <w:rsid w:val="001F71E7"/>
    <w:rsid w:val="00201383"/>
    <w:rsid w:val="002047D4"/>
    <w:rsid w:val="00205BE2"/>
    <w:rsid w:val="002074F1"/>
    <w:rsid w:val="002100D5"/>
    <w:rsid w:val="00211BC3"/>
    <w:rsid w:val="00215484"/>
    <w:rsid w:val="002258DD"/>
    <w:rsid w:val="002260E2"/>
    <w:rsid w:val="00227FED"/>
    <w:rsid w:val="00230F14"/>
    <w:rsid w:val="00231500"/>
    <w:rsid w:val="0023349A"/>
    <w:rsid w:val="00234CCF"/>
    <w:rsid w:val="00234E92"/>
    <w:rsid w:val="00235F28"/>
    <w:rsid w:val="00237DD3"/>
    <w:rsid w:val="00251B44"/>
    <w:rsid w:val="00255FDA"/>
    <w:rsid w:val="002561C3"/>
    <w:rsid w:val="00262B00"/>
    <w:rsid w:val="002649F6"/>
    <w:rsid w:val="00266B59"/>
    <w:rsid w:val="00276DDF"/>
    <w:rsid w:val="00277643"/>
    <w:rsid w:val="0028087F"/>
    <w:rsid w:val="0029050B"/>
    <w:rsid w:val="00291272"/>
    <w:rsid w:val="002916E7"/>
    <w:rsid w:val="0029573B"/>
    <w:rsid w:val="0029637A"/>
    <w:rsid w:val="00296828"/>
    <w:rsid w:val="002A096A"/>
    <w:rsid w:val="002A5BCF"/>
    <w:rsid w:val="002B12EF"/>
    <w:rsid w:val="002B1631"/>
    <w:rsid w:val="002B2393"/>
    <w:rsid w:val="002B3231"/>
    <w:rsid w:val="002B47DF"/>
    <w:rsid w:val="002C32EC"/>
    <w:rsid w:val="002C5EF9"/>
    <w:rsid w:val="002C7E6E"/>
    <w:rsid w:val="002D4635"/>
    <w:rsid w:val="002E27D7"/>
    <w:rsid w:val="002E654A"/>
    <w:rsid w:val="002E6F80"/>
    <w:rsid w:val="002F2EA6"/>
    <w:rsid w:val="002F6F17"/>
    <w:rsid w:val="002F77BA"/>
    <w:rsid w:val="00305B37"/>
    <w:rsid w:val="00305C83"/>
    <w:rsid w:val="00311F49"/>
    <w:rsid w:val="00322B5C"/>
    <w:rsid w:val="0032472E"/>
    <w:rsid w:val="00324D1F"/>
    <w:rsid w:val="00325416"/>
    <w:rsid w:val="0032730F"/>
    <w:rsid w:val="00327C16"/>
    <w:rsid w:val="00332914"/>
    <w:rsid w:val="0033388B"/>
    <w:rsid w:val="003404F3"/>
    <w:rsid w:val="00342958"/>
    <w:rsid w:val="00342C35"/>
    <w:rsid w:val="00342FF4"/>
    <w:rsid w:val="00343D08"/>
    <w:rsid w:val="00345C6D"/>
    <w:rsid w:val="003461BB"/>
    <w:rsid w:val="00346651"/>
    <w:rsid w:val="00346E03"/>
    <w:rsid w:val="003476FA"/>
    <w:rsid w:val="00353499"/>
    <w:rsid w:val="003545BC"/>
    <w:rsid w:val="003571BD"/>
    <w:rsid w:val="00361D90"/>
    <w:rsid w:val="003626A1"/>
    <w:rsid w:val="00363396"/>
    <w:rsid w:val="00364FD2"/>
    <w:rsid w:val="00367F0C"/>
    <w:rsid w:val="00370DE4"/>
    <w:rsid w:val="00372DBF"/>
    <w:rsid w:val="00374353"/>
    <w:rsid w:val="00374EBD"/>
    <w:rsid w:val="00375010"/>
    <w:rsid w:val="00380FDC"/>
    <w:rsid w:val="00381AC1"/>
    <w:rsid w:val="00385641"/>
    <w:rsid w:val="0038668D"/>
    <w:rsid w:val="00390E21"/>
    <w:rsid w:val="003926CC"/>
    <w:rsid w:val="00393816"/>
    <w:rsid w:val="003938FA"/>
    <w:rsid w:val="00393AAA"/>
    <w:rsid w:val="00395D12"/>
    <w:rsid w:val="003A1D8C"/>
    <w:rsid w:val="003A26B7"/>
    <w:rsid w:val="003A3895"/>
    <w:rsid w:val="003A5E01"/>
    <w:rsid w:val="003A6A25"/>
    <w:rsid w:val="003C0442"/>
    <w:rsid w:val="003C28A5"/>
    <w:rsid w:val="003C5025"/>
    <w:rsid w:val="003C7F94"/>
    <w:rsid w:val="003D08F5"/>
    <w:rsid w:val="003D1D0D"/>
    <w:rsid w:val="003D456F"/>
    <w:rsid w:val="003D5141"/>
    <w:rsid w:val="003D58DD"/>
    <w:rsid w:val="003D59FA"/>
    <w:rsid w:val="003D6C6E"/>
    <w:rsid w:val="003D74F2"/>
    <w:rsid w:val="003E2F3D"/>
    <w:rsid w:val="003E3664"/>
    <w:rsid w:val="003E5C0C"/>
    <w:rsid w:val="003F017E"/>
    <w:rsid w:val="003F1DAA"/>
    <w:rsid w:val="003F722B"/>
    <w:rsid w:val="003F76C2"/>
    <w:rsid w:val="004031B5"/>
    <w:rsid w:val="00405A7C"/>
    <w:rsid w:val="00406E14"/>
    <w:rsid w:val="004100A9"/>
    <w:rsid w:val="00412FDA"/>
    <w:rsid w:val="004135E7"/>
    <w:rsid w:val="00414DEC"/>
    <w:rsid w:val="004162E4"/>
    <w:rsid w:val="00421988"/>
    <w:rsid w:val="00424F13"/>
    <w:rsid w:val="00425E3A"/>
    <w:rsid w:val="00427C36"/>
    <w:rsid w:val="00430F9B"/>
    <w:rsid w:val="00432437"/>
    <w:rsid w:val="00434154"/>
    <w:rsid w:val="004376A7"/>
    <w:rsid w:val="00441783"/>
    <w:rsid w:val="004433E3"/>
    <w:rsid w:val="00443D37"/>
    <w:rsid w:val="00451AAF"/>
    <w:rsid w:val="00452D43"/>
    <w:rsid w:val="00457DB7"/>
    <w:rsid w:val="004611BF"/>
    <w:rsid w:val="00464F20"/>
    <w:rsid w:val="00467008"/>
    <w:rsid w:val="00467264"/>
    <w:rsid w:val="00467341"/>
    <w:rsid w:val="00467FBB"/>
    <w:rsid w:val="00475FF4"/>
    <w:rsid w:val="00484E96"/>
    <w:rsid w:val="00490634"/>
    <w:rsid w:val="004A4421"/>
    <w:rsid w:val="004A679E"/>
    <w:rsid w:val="004A76D5"/>
    <w:rsid w:val="004B4657"/>
    <w:rsid w:val="004B4C66"/>
    <w:rsid w:val="004B7446"/>
    <w:rsid w:val="004C05BE"/>
    <w:rsid w:val="004C5B38"/>
    <w:rsid w:val="004C5CEE"/>
    <w:rsid w:val="004D02A1"/>
    <w:rsid w:val="004D052E"/>
    <w:rsid w:val="004D2FCF"/>
    <w:rsid w:val="004D745E"/>
    <w:rsid w:val="004D7496"/>
    <w:rsid w:val="004E0A68"/>
    <w:rsid w:val="004E1C4E"/>
    <w:rsid w:val="004E3A5C"/>
    <w:rsid w:val="004E5225"/>
    <w:rsid w:val="004E53EB"/>
    <w:rsid w:val="004E6385"/>
    <w:rsid w:val="004E6388"/>
    <w:rsid w:val="004E6CD3"/>
    <w:rsid w:val="004F13E7"/>
    <w:rsid w:val="004F755B"/>
    <w:rsid w:val="005041D6"/>
    <w:rsid w:val="00507784"/>
    <w:rsid w:val="00507B16"/>
    <w:rsid w:val="00510D93"/>
    <w:rsid w:val="00512336"/>
    <w:rsid w:val="00512389"/>
    <w:rsid w:val="00515E3D"/>
    <w:rsid w:val="005164B0"/>
    <w:rsid w:val="00517D22"/>
    <w:rsid w:val="0052308A"/>
    <w:rsid w:val="005237D5"/>
    <w:rsid w:val="005309E0"/>
    <w:rsid w:val="0053232A"/>
    <w:rsid w:val="005412F8"/>
    <w:rsid w:val="00544625"/>
    <w:rsid w:val="00552277"/>
    <w:rsid w:val="00555949"/>
    <w:rsid w:val="0056406F"/>
    <w:rsid w:val="00570217"/>
    <w:rsid w:val="00572625"/>
    <w:rsid w:val="00575C0B"/>
    <w:rsid w:val="00575D77"/>
    <w:rsid w:val="0058196F"/>
    <w:rsid w:val="005842FA"/>
    <w:rsid w:val="00584334"/>
    <w:rsid w:val="00584704"/>
    <w:rsid w:val="00586604"/>
    <w:rsid w:val="005958E0"/>
    <w:rsid w:val="005A5BD0"/>
    <w:rsid w:val="005B7677"/>
    <w:rsid w:val="005C226F"/>
    <w:rsid w:val="005C5281"/>
    <w:rsid w:val="005C6666"/>
    <w:rsid w:val="005D1C81"/>
    <w:rsid w:val="005D2922"/>
    <w:rsid w:val="005D2A0C"/>
    <w:rsid w:val="005D62D1"/>
    <w:rsid w:val="005D7787"/>
    <w:rsid w:val="005D7C0A"/>
    <w:rsid w:val="005E0B4E"/>
    <w:rsid w:val="005F2248"/>
    <w:rsid w:val="005F5C71"/>
    <w:rsid w:val="005F63B5"/>
    <w:rsid w:val="005F7C98"/>
    <w:rsid w:val="00603149"/>
    <w:rsid w:val="006038EE"/>
    <w:rsid w:val="00606438"/>
    <w:rsid w:val="006113AF"/>
    <w:rsid w:val="00611E59"/>
    <w:rsid w:val="006147E3"/>
    <w:rsid w:val="00614976"/>
    <w:rsid w:val="00614B6B"/>
    <w:rsid w:val="006156B3"/>
    <w:rsid w:val="00631FE3"/>
    <w:rsid w:val="00635D14"/>
    <w:rsid w:val="006376DA"/>
    <w:rsid w:val="006408E2"/>
    <w:rsid w:val="00642F4E"/>
    <w:rsid w:val="006448D6"/>
    <w:rsid w:val="00654C12"/>
    <w:rsid w:val="0065531F"/>
    <w:rsid w:val="00657027"/>
    <w:rsid w:val="00660446"/>
    <w:rsid w:val="0066165B"/>
    <w:rsid w:val="00661E4D"/>
    <w:rsid w:val="0066731D"/>
    <w:rsid w:val="00667C3E"/>
    <w:rsid w:val="00672D08"/>
    <w:rsid w:val="00674C05"/>
    <w:rsid w:val="0067504F"/>
    <w:rsid w:val="00676788"/>
    <w:rsid w:val="00687ADF"/>
    <w:rsid w:val="00691B44"/>
    <w:rsid w:val="00692616"/>
    <w:rsid w:val="00693ED0"/>
    <w:rsid w:val="0069528A"/>
    <w:rsid w:val="00695CEE"/>
    <w:rsid w:val="00697E6D"/>
    <w:rsid w:val="006A0C47"/>
    <w:rsid w:val="006A17D8"/>
    <w:rsid w:val="006A37AA"/>
    <w:rsid w:val="006A4183"/>
    <w:rsid w:val="006A5199"/>
    <w:rsid w:val="006A5480"/>
    <w:rsid w:val="006A54DA"/>
    <w:rsid w:val="006B18B8"/>
    <w:rsid w:val="006B2EAE"/>
    <w:rsid w:val="006B3D72"/>
    <w:rsid w:val="006C001F"/>
    <w:rsid w:val="006C3689"/>
    <w:rsid w:val="006C40F5"/>
    <w:rsid w:val="006C4DBD"/>
    <w:rsid w:val="006C5A24"/>
    <w:rsid w:val="006E1723"/>
    <w:rsid w:val="006E265B"/>
    <w:rsid w:val="006E3804"/>
    <w:rsid w:val="006E3B6C"/>
    <w:rsid w:val="006E3DB5"/>
    <w:rsid w:val="006F17B9"/>
    <w:rsid w:val="006F3DA5"/>
    <w:rsid w:val="006F4555"/>
    <w:rsid w:val="006F4F88"/>
    <w:rsid w:val="006F6F54"/>
    <w:rsid w:val="00702F2D"/>
    <w:rsid w:val="007033AE"/>
    <w:rsid w:val="007050E8"/>
    <w:rsid w:val="00707C5E"/>
    <w:rsid w:val="00713213"/>
    <w:rsid w:val="00713342"/>
    <w:rsid w:val="007142C5"/>
    <w:rsid w:val="007158CD"/>
    <w:rsid w:val="00727DB1"/>
    <w:rsid w:val="00733C51"/>
    <w:rsid w:val="00735D5A"/>
    <w:rsid w:val="007373C7"/>
    <w:rsid w:val="007425DF"/>
    <w:rsid w:val="00750BF2"/>
    <w:rsid w:val="00751B6C"/>
    <w:rsid w:val="007567C7"/>
    <w:rsid w:val="00757310"/>
    <w:rsid w:val="00761A5F"/>
    <w:rsid w:val="007622AA"/>
    <w:rsid w:val="0076549A"/>
    <w:rsid w:val="00767EFE"/>
    <w:rsid w:val="00780F54"/>
    <w:rsid w:val="00782D22"/>
    <w:rsid w:val="007835F6"/>
    <w:rsid w:val="00786B0E"/>
    <w:rsid w:val="007878DF"/>
    <w:rsid w:val="00791823"/>
    <w:rsid w:val="007923E2"/>
    <w:rsid w:val="007940B3"/>
    <w:rsid w:val="00794846"/>
    <w:rsid w:val="007954DF"/>
    <w:rsid w:val="00796FB8"/>
    <w:rsid w:val="00797CB5"/>
    <w:rsid w:val="007B2684"/>
    <w:rsid w:val="007B26D8"/>
    <w:rsid w:val="007B2916"/>
    <w:rsid w:val="007B5536"/>
    <w:rsid w:val="007C34A7"/>
    <w:rsid w:val="007C4BA9"/>
    <w:rsid w:val="007C4E3A"/>
    <w:rsid w:val="007C555E"/>
    <w:rsid w:val="007C6FAD"/>
    <w:rsid w:val="007D3E75"/>
    <w:rsid w:val="007D5543"/>
    <w:rsid w:val="007D7CF4"/>
    <w:rsid w:val="007E62E2"/>
    <w:rsid w:val="007E64DE"/>
    <w:rsid w:val="007F0E1E"/>
    <w:rsid w:val="007F6E11"/>
    <w:rsid w:val="00802945"/>
    <w:rsid w:val="00803011"/>
    <w:rsid w:val="008039E1"/>
    <w:rsid w:val="00804BE5"/>
    <w:rsid w:val="0081262B"/>
    <w:rsid w:val="0081430D"/>
    <w:rsid w:val="00815221"/>
    <w:rsid w:val="00816194"/>
    <w:rsid w:val="00816585"/>
    <w:rsid w:val="00816849"/>
    <w:rsid w:val="00816FA9"/>
    <w:rsid w:val="0081705F"/>
    <w:rsid w:val="0082168C"/>
    <w:rsid w:val="00823CB3"/>
    <w:rsid w:val="00825DA9"/>
    <w:rsid w:val="00826CB7"/>
    <w:rsid w:val="00827BB3"/>
    <w:rsid w:val="00830D4E"/>
    <w:rsid w:val="008312F8"/>
    <w:rsid w:val="00833767"/>
    <w:rsid w:val="00834C68"/>
    <w:rsid w:val="0083633F"/>
    <w:rsid w:val="00843937"/>
    <w:rsid w:val="0084534B"/>
    <w:rsid w:val="008454E9"/>
    <w:rsid w:val="008455D4"/>
    <w:rsid w:val="0084588A"/>
    <w:rsid w:val="00854BB0"/>
    <w:rsid w:val="00855202"/>
    <w:rsid w:val="0085528A"/>
    <w:rsid w:val="00861940"/>
    <w:rsid w:val="0086254B"/>
    <w:rsid w:val="008661D7"/>
    <w:rsid w:val="00867801"/>
    <w:rsid w:val="008736E4"/>
    <w:rsid w:val="0087726E"/>
    <w:rsid w:val="008812FD"/>
    <w:rsid w:val="00882886"/>
    <w:rsid w:val="00883CCA"/>
    <w:rsid w:val="008870F6"/>
    <w:rsid w:val="008874B5"/>
    <w:rsid w:val="00891C5D"/>
    <w:rsid w:val="00892BA0"/>
    <w:rsid w:val="008A1488"/>
    <w:rsid w:val="008A2E21"/>
    <w:rsid w:val="008A35D0"/>
    <w:rsid w:val="008A3B46"/>
    <w:rsid w:val="008A63A9"/>
    <w:rsid w:val="008B2688"/>
    <w:rsid w:val="008B26A2"/>
    <w:rsid w:val="008B76BD"/>
    <w:rsid w:val="008C0402"/>
    <w:rsid w:val="008C6F97"/>
    <w:rsid w:val="008D0CA6"/>
    <w:rsid w:val="008D0DA6"/>
    <w:rsid w:val="008D3108"/>
    <w:rsid w:val="008D5904"/>
    <w:rsid w:val="008D5E92"/>
    <w:rsid w:val="008D7C40"/>
    <w:rsid w:val="008E2234"/>
    <w:rsid w:val="008E669D"/>
    <w:rsid w:val="008F130E"/>
    <w:rsid w:val="008F1882"/>
    <w:rsid w:val="008F2E7E"/>
    <w:rsid w:val="008F7ACB"/>
    <w:rsid w:val="00902B9A"/>
    <w:rsid w:val="00905303"/>
    <w:rsid w:val="00905308"/>
    <w:rsid w:val="0091042D"/>
    <w:rsid w:val="009179C8"/>
    <w:rsid w:val="00917C0A"/>
    <w:rsid w:val="0092263D"/>
    <w:rsid w:val="00923694"/>
    <w:rsid w:val="009239F8"/>
    <w:rsid w:val="00933D50"/>
    <w:rsid w:val="00935635"/>
    <w:rsid w:val="0094067C"/>
    <w:rsid w:val="00941826"/>
    <w:rsid w:val="00942C12"/>
    <w:rsid w:val="0094408C"/>
    <w:rsid w:val="0094579E"/>
    <w:rsid w:val="009537A0"/>
    <w:rsid w:val="00961A9E"/>
    <w:rsid w:val="0096311E"/>
    <w:rsid w:val="00963550"/>
    <w:rsid w:val="00963FBD"/>
    <w:rsid w:val="00964122"/>
    <w:rsid w:val="00964F81"/>
    <w:rsid w:val="00966EC4"/>
    <w:rsid w:val="009720E9"/>
    <w:rsid w:val="009763C8"/>
    <w:rsid w:val="00976E67"/>
    <w:rsid w:val="00980468"/>
    <w:rsid w:val="009807D7"/>
    <w:rsid w:val="009916DA"/>
    <w:rsid w:val="00991FAF"/>
    <w:rsid w:val="00993654"/>
    <w:rsid w:val="00994752"/>
    <w:rsid w:val="00994D0A"/>
    <w:rsid w:val="00995E7D"/>
    <w:rsid w:val="009A293D"/>
    <w:rsid w:val="009A5D88"/>
    <w:rsid w:val="009A785D"/>
    <w:rsid w:val="009B5C78"/>
    <w:rsid w:val="009B6BA4"/>
    <w:rsid w:val="009C35FA"/>
    <w:rsid w:val="009C4BC6"/>
    <w:rsid w:val="009C6B47"/>
    <w:rsid w:val="009C795D"/>
    <w:rsid w:val="009D2076"/>
    <w:rsid w:val="009D21E3"/>
    <w:rsid w:val="009D26CF"/>
    <w:rsid w:val="009D26E5"/>
    <w:rsid w:val="009D2E92"/>
    <w:rsid w:val="009E1B1B"/>
    <w:rsid w:val="009F0B65"/>
    <w:rsid w:val="009F18EC"/>
    <w:rsid w:val="009F223B"/>
    <w:rsid w:val="009F452D"/>
    <w:rsid w:val="009F502C"/>
    <w:rsid w:val="009F59D7"/>
    <w:rsid w:val="009F5CF6"/>
    <w:rsid w:val="009F78D3"/>
    <w:rsid w:val="00A02839"/>
    <w:rsid w:val="00A02B90"/>
    <w:rsid w:val="00A02DBF"/>
    <w:rsid w:val="00A04209"/>
    <w:rsid w:val="00A07AA4"/>
    <w:rsid w:val="00A177E4"/>
    <w:rsid w:val="00A24A61"/>
    <w:rsid w:val="00A268BE"/>
    <w:rsid w:val="00A26F5C"/>
    <w:rsid w:val="00A2787F"/>
    <w:rsid w:val="00A31DF8"/>
    <w:rsid w:val="00A3667B"/>
    <w:rsid w:val="00A37AAA"/>
    <w:rsid w:val="00A45993"/>
    <w:rsid w:val="00A50FDF"/>
    <w:rsid w:val="00A54FFA"/>
    <w:rsid w:val="00A5551E"/>
    <w:rsid w:val="00A602CC"/>
    <w:rsid w:val="00A60F58"/>
    <w:rsid w:val="00A63EDC"/>
    <w:rsid w:val="00A646B3"/>
    <w:rsid w:val="00A657D9"/>
    <w:rsid w:val="00A66EAC"/>
    <w:rsid w:val="00A670DF"/>
    <w:rsid w:val="00A67BCA"/>
    <w:rsid w:val="00A70C8F"/>
    <w:rsid w:val="00A73BBE"/>
    <w:rsid w:val="00A800D6"/>
    <w:rsid w:val="00A81EC4"/>
    <w:rsid w:val="00A84109"/>
    <w:rsid w:val="00A86771"/>
    <w:rsid w:val="00A86CF9"/>
    <w:rsid w:val="00A964BC"/>
    <w:rsid w:val="00AA10D3"/>
    <w:rsid w:val="00AA17D2"/>
    <w:rsid w:val="00AA3915"/>
    <w:rsid w:val="00AB0FE2"/>
    <w:rsid w:val="00AB298A"/>
    <w:rsid w:val="00AB4A80"/>
    <w:rsid w:val="00AB4DF6"/>
    <w:rsid w:val="00AB5121"/>
    <w:rsid w:val="00AC0033"/>
    <w:rsid w:val="00AC3D2C"/>
    <w:rsid w:val="00AC4B55"/>
    <w:rsid w:val="00AD1FD1"/>
    <w:rsid w:val="00AD7AA5"/>
    <w:rsid w:val="00AE00BF"/>
    <w:rsid w:val="00AE1B9D"/>
    <w:rsid w:val="00AE36AB"/>
    <w:rsid w:val="00AE4E16"/>
    <w:rsid w:val="00AE665D"/>
    <w:rsid w:val="00AF1C14"/>
    <w:rsid w:val="00AF3A04"/>
    <w:rsid w:val="00AF54AD"/>
    <w:rsid w:val="00AF5FB6"/>
    <w:rsid w:val="00AF6285"/>
    <w:rsid w:val="00B00558"/>
    <w:rsid w:val="00B020BF"/>
    <w:rsid w:val="00B036A0"/>
    <w:rsid w:val="00B1263C"/>
    <w:rsid w:val="00B13658"/>
    <w:rsid w:val="00B15FA4"/>
    <w:rsid w:val="00B16B51"/>
    <w:rsid w:val="00B173B9"/>
    <w:rsid w:val="00B22974"/>
    <w:rsid w:val="00B27580"/>
    <w:rsid w:val="00B276BC"/>
    <w:rsid w:val="00B3186F"/>
    <w:rsid w:val="00B31F30"/>
    <w:rsid w:val="00B32374"/>
    <w:rsid w:val="00B34600"/>
    <w:rsid w:val="00B369DC"/>
    <w:rsid w:val="00B37893"/>
    <w:rsid w:val="00B37DD6"/>
    <w:rsid w:val="00B42A8D"/>
    <w:rsid w:val="00B43292"/>
    <w:rsid w:val="00B44F60"/>
    <w:rsid w:val="00B47C3D"/>
    <w:rsid w:val="00B5275C"/>
    <w:rsid w:val="00B57A57"/>
    <w:rsid w:val="00B64011"/>
    <w:rsid w:val="00B6713C"/>
    <w:rsid w:val="00B671E9"/>
    <w:rsid w:val="00B67D15"/>
    <w:rsid w:val="00B75E07"/>
    <w:rsid w:val="00B86213"/>
    <w:rsid w:val="00B90C78"/>
    <w:rsid w:val="00B90EC6"/>
    <w:rsid w:val="00B92DF5"/>
    <w:rsid w:val="00B9639A"/>
    <w:rsid w:val="00B9744E"/>
    <w:rsid w:val="00BA3084"/>
    <w:rsid w:val="00BA6BA0"/>
    <w:rsid w:val="00BA748E"/>
    <w:rsid w:val="00BA7D1D"/>
    <w:rsid w:val="00BB0834"/>
    <w:rsid w:val="00BB4D22"/>
    <w:rsid w:val="00BB766F"/>
    <w:rsid w:val="00BC415F"/>
    <w:rsid w:val="00BC4B49"/>
    <w:rsid w:val="00BC4E33"/>
    <w:rsid w:val="00BC5530"/>
    <w:rsid w:val="00BC5CBD"/>
    <w:rsid w:val="00BD1F7B"/>
    <w:rsid w:val="00BD37F0"/>
    <w:rsid w:val="00BD59A8"/>
    <w:rsid w:val="00BD7226"/>
    <w:rsid w:val="00BD72C5"/>
    <w:rsid w:val="00BD7872"/>
    <w:rsid w:val="00BE40CA"/>
    <w:rsid w:val="00BE6AEA"/>
    <w:rsid w:val="00BF31FE"/>
    <w:rsid w:val="00C0618B"/>
    <w:rsid w:val="00C06617"/>
    <w:rsid w:val="00C07041"/>
    <w:rsid w:val="00C10C10"/>
    <w:rsid w:val="00C136D4"/>
    <w:rsid w:val="00C14D79"/>
    <w:rsid w:val="00C156A1"/>
    <w:rsid w:val="00C2358E"/>
    <w:rsid w:val="00C24C52"/>
    <w:rsid w:val="00C3052A"/>
    <w:rsid w:val="00C31C1A"/>
    <w:rsid w:val="00C34601"/>
    <w:rsid w:val="00C355E3"/>
    <w:rsid w:val="00C35AFD"/>
    <w:rsid w:val="00C372C0"/>
    <w:rsid w:val="00C43FE7"/>
    <w:rsid w:val="00C4538D"/>
    <w:rsid w:val="00C50539"/>
    <w:rsid w:val="00C532F9"/>
    <w:rsid w:val="00C57E61"/>
    <w:rsid w:val="00C605CC"/>
    <w:rsid w:val="00C61C64"/>
    <w:rsid w:val="00C721D7"/>
    <w:rsid w:val="00C82175"/>
    <w:rsid w:val="00C86136"/>
    <w:rsid w:val="00C9286A"/>
    <w:rsid w:val="00C942A6"/>
    <w:rsid w:val="00CA3C06"/>
    <w:rsid w:val="00CB065F"/>
    <w:rsid w:val="00CB3106"/>
    <w:rsid w:val="00CB5070"/>
    <w:rsid w:val="00CB5BB8"/>
    <w:rsid w:val="00CC1463"/>
    <w:rsid w:val="00CD044F"/>
    <w:rsid w:val="00CD1375"/>
    <w:rsid w:val="00CD2640"/>
    <w:rsid w:val="00CD37F1"/>
    <w:rsid w:val="00CD5897"/>
    <w:rsid w:val="00CE3344"/>
    <w:rsid w:val="00CE509D"/>
    <w:rsid w:val="00CF11AA"/>
    <w:rsid w:val="00CF1F73"/>
    <w:rsid w:val="00CF424E"/>
    <w:rsid w:val="00CF46BD"/>
    <w:rsid w:val="00D0137F"/>
    <w:rsid w:val="00D01D4D"/>
    <w:rsid w:val="00D03A62"/>
    <w:rsid w:val="00D066A5"/>
    <w:rsid w:val="00D106D1"/>
    <w:rsid w:val="00D13793"/>
    <w:rsid w:val="00D14D60"/>
    <w:rsid w:val="00D20054"/>
    <w:rsid w:val="00D20E16"/>
    <w:rsid w:val="00D218F1"/>
    <w:rsid w:val="00D21D0C"/>
    <w:rsid w:val="00D23DF5"/>
    <w:rsid w:val="00D260F5"/>
    <w:rsid w:val="00D26CCB"/>
    <w:rsid w:val="00D27598"/>
    <w:rsid w:val="00D337F0"/>
    <w:rsid w:val="00D36793"/>
    <w:rsid w:val="00D431D7"/>
    <w:rsid w:val="00D4472B"/>
    <w:rsid w:val="00D45C1F"/>
    <w:rsid w:val="00D51B05"/>
    <w:rsid w:val="00D529A3"/>
    <w:rsid w:val="00D54036"/>
    <w:rsid w:val="00D5743A"/>
    <w:rsid w:val="00D60154"/>
    <w:rsid w:val="00D63406"/>
    <w:rsid w:val="00D65454"/>
    <w:rsid w:val="00D660D1"/>
    <w:rsid w:val="00D70743"/>
    <w:rsid w:val="00D837CB"/>
    <w:rsid w:val="00D84B2A"/>
    <w:rsid w:val="00D91EB2"/>
    <w:rsid w:val="00D97AA4"/>
    <w:rsid w:val="00DA3C99"/>
    <w:rsid w:val="00DA3E2C"/>
    <w:rsid w:val="00DA5745"/>
    <w:rsid w:val="00DB14D1"/>
    <w:rsid w:val="00DB2CEA"/>
    <w:rsid w:val="00DB490E"/>
    <w:rsid w:val="00DB5113"/>
    <w:rsid w:val="00DB6F9F"/>
    <w:rsid w:val="00DB796F"/>
    <w:rsid w:val="00DC29CB"/>
    <w:rsid w:val="00DC2A2E"/>
    <w:rsid w:val="00DC2BAC"/>
    <w:rsid w:val="00DC55A3"/>
    <w:rsid w:val="00DC77B3"/>
    <w:rsid w:val="00DD13C2"/>
    <w:rsid w:val="00DD18BE"/>
    <w:rsid w:val="00DD2412"/>
    <w:rsid w:val="00DD3D82"/>
    <w:rsid w:val="00DF01C5"/>
    <w:rsid w:val="00DF06FA"/>
    <w:rsid w:val="00DF1592"/>
    <w:rsid w:val="00DF2620"/>
    <w:rsid w:val="00E016D7"/>
    <w:rsid w:val="00E04A3D"/>
    <w:rsid w:val="00E0507A"/>
    <w:rsid w:val="00E0669D"/>
    <w:rsid w:val="00E1758B"/>
    <w:rsid w:val="00E20BD0"/>
    <w:rsid w:val="00E22F92"/>
    <w:rsid w:val="00E24963"/>
    <w:rsid w:val="00E3368D"/>
    <w:rsid w:val="00E34B79"/>
    <w:rsid w:val="00E36196"/>
    <w:rsid w:val="00E40EC1"/>
    <w:rsid w:val="00E415A6"/>
    <w:rsid w:val="00E438A9"/>
    <w:rsid w:val="00E55560"/>
    <w:rsid w:val="00E56239"/>
    <w:rsid w:val="00E62298"/>
    <w:rsid w:val="00E63038"/>
    <w:rsid w:val="00E7752F"/>
    <w:rsid w:val="00E83675"/>
    <w:rsid w:val="00E93D24"/>
    <w:rsid w:val="00EA0314"/>
    <w:rsid w:val="00EA6107"/>
    <w:rsid w:val="00EB1568"/>
    <w:rsid w:val="00EB3398"/>
    <w:rsid w:val="00EB3FDE"/>
    <w:rsid w:val="00EB401D"/>
    <w:rsid w:val="00EB5E62"/>
    <w:rsid w:val="00EB7AB8"/>
    <w:rsid w:val="00EC6714"/>
    <w:rsid w:val="00EC7192"/>
    <w:rsid w:val="00EC7589"/>
    <w:rsid w:val="00EC7D5C"/>
    <w:rsid w:val="00ED2F1B"/>
    <w:rsid w:val="00ED501A"/>
    <w:rsid w:val="00EE02D4"/>
    <w:rsid w:val="00EE1B7A"/>
    <w:rsid w:val="00EE2392"/>
    <w:rsid w:val="00EE33BF"/>
    <w:rsid w:val="00EE52D2"/>
    <w:rsid w:val="00EE64A2"/>
    <w:rsid w:val="00EE675D"/>
    <w:rsid w:val="00EF05CF"/>
    <w:rsid w:val="00EF2C86"/>
    <w:rsid w:val="00EF5079"/>
    <w:rsid w:val="00EF69E1"/>
    <w:rsid w:val="00EF6E29"/>
    <w:rsid w:val="00F02DC4"/>
    <w:rsid w:val="00F03303"/>
    <w:rsid w:val="00F04507"/>
    <w:rsid w:val="00F0525A"/>
    <w:rsid w:val="00F0710B"/>
    <w:rsid w:val="00F1223D"/>
    <w:rsid w:val="00F140BD"/>
    <w:rsid w:val="00F233AC"/>
    <w:rsid w:val="00F32519"/>
    <w:rsid w:val="00F3382B"/>
    <w:rsid w:val="00F34BA3"/>
    <w:rsid w:val="00F36303"/>
    <w:rsid w:val="00F3651F"/>
    <w:rsid w:val="00F414AB"/>
    <w:rsid w:val="00F5080F"/>
    <w:rsid w:val="00F57DB5"/>
    <w:rsid w:val="00F601C7"/>
    <w:rsid w:val="00F60957"/>
    <w:rsid w:val="00F627C1"/>
    <w:rsid w:val="00F67CB6"/>
    <w:rsid w:val="00F76F97"/>
    <w:rsid w:val="00F770FB"/>
    <w:rsid w:val="00F77113"/>
    <w:rsid w:val="00F87571"/>
    <w:rsid w:val="00F97305"/>
    <w:rsid w:val="00FA1D1F"/>
    <w:rsid w:val="00FA3862"/>
    <w:rsid w:val="00FB0D97"/>
    <w:rsid w:val="00FB1D95"/>
    <w:rsid w:val="00FB4512"/>
    <w:rsid w:val="00FB5BE3"/>
    <w:rsid w:val="00FB65D9"/>
    <w:rsid w:val="00FC1890"/>
    <w:rsid w:val="00FC23DD"/>
    <w:rsid w:val="00FC5352"/>
    <w:rsid w:val="00FC5684"/>
    <w:rsid w:val="00FD055F"/>
    <w:rsid w:val="00FD0B3F"/>
    <w:rsid w:val="00FD0E82"/>
    <w:rsid w:val="00FD233E"/>
    <w:rsid w:val="00FD2938"/>
    <w:rsid w:val="00FD49EB"/>
    <w:rsid w:val="00FD59B4"/>
    <w:rsid w:val="00FE095D"/>
    <w:rsid w:val="00FE2E4D"/>
    <w:rsid w:val="00FE4902"/>
    <w:rsid w:val="00FF032C"/>
    <w:rsid w:val="00FF29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693DE"/>
  <w15:docId w15:val="{2E0B5677-7645-4242-9C3E-36F0BFE0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mic Sans MS" w:eastAsiaTheme="minorHAnsi" w:hAnsi="Comic Sans MS" w:cstheme="minorBidi"/>
        <w:sz w:val="22"/>
        <w:szCs w:val="22"/>
        <w:lang w:val="nl-NL"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0834"/>
    <w:pPr>
      <w:spacing w:after="0" w:line="276" w:lineRule="auto"/>
    </w:pPr>
    <w:rPr>
      <w:rFonts w:eastAsiaTheme="majorEastAsia" w:cstheme="majorBidi"/>
      <w:lang w:val="en-US" w:bidi="en-US"/>
    </w:rPr>
  </w:style>
  <w:style w:type="paragraph" w:styleId="Kop1">
    <w:name w:val="heading 1"/>
    <w:basedOn w:val="Standaard"/>
    <w:next w:val="Standaard"/>
    <w:link w:val="Kop1Char"/>
    <w:uiPriority w:val="9"/>
    <w:qFormat/>
    <w:rsid w:val="004E3A5C"/>
    <w:pPr>
      <w:keepNext/>
      <w:keepLines/>
      <w:spacing w:before="480"/>
      <w:outlineLvl w:val="0"/>
    </w:pPr>
    <w:rPr>
      <w:rFonts w:asciiTheme="majorHAnsi" w:hAnsiTheme="majorHAnsi"/>
      <w:b/>
      <w:bCs/>
      <w:color w:val="365F91" w:themeColor="accent1" w:themeShade="BF"/>
      <w:sz w:val="28"/>
      <w:szCs w:val="28"/>
    </w:rPr>
  </w:style>
  <w:style w:type="paragraph" w:styleId="Kop2">
    <w:name w:val="heading 2"/>
    <w:basedOn w:val="Standaard"/>
    <w:next w:val="Standaard"/>
    <w:link w:val="Kop2Char"/>
    <w:uiPriority w:val="9"/>
    <w:unhideWhenUsed/>
    <w:qFormat/>
    <w:rsid w:val="004E3A5C"/>
    <w:pPr>
      <w:keepNext/>
      <w:keepLines/>
      <w:spacing w:before="200"/>
      <w:outlineLvl w:val="1"/>
    </w:pPr>
    <w:rPr>
      <w:rFonts w:asciiTheme="majorHAnsi" w:hAnsiTheme="majorHAnsi"/>
      <w:b/>
      <w:bCs/>
      <w:color w:val="4F81BD" w:themeColor="accent1"/>
      <w:sz w:val="26"/>
      <w:szCs w:val="26"/>
    </w:rPr>
  </w:style>
  <w:style w:type="paragraph" w:styleId="Kop3">
    <w:name w:val="heading 3"/>
    <w:basedOn w:val="Standaard"/>
    <w:next w:val="Standaard"/>
    <w:link w:val="Kop3Char"/>
    <w:uiPriority w:val="9"/>
    <w:unhideWhenUsed/>
    <w:qFormat/>
    <w:rsid w:val="004E3A5C"/>
    <w:pPr>
      <w:keepNext/>
      <w:keepLines/>
      <w:spacing w:before="200"/>
      <w:outlineLvl w:val="2"/>
    </w:pPr>
    <w:rPr>
      <w:rFonts w:asciiTheme="majorHAnsi" w:hAnsiTheme="majorHAns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3A5C"/>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4E3A5C"/>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4E3A5C"/>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4E3A5C"/>
    <w:pPr>
      <w:pBdr>
        <w:bottom w:val="single" w:sz="8" w:space="4" w:color="4F81BD" w:themeColor="accent1"/>
      </w:pBdr>
      <w:spacing w:after="300"/>
      <w:contextualSpacing/>
    </w:pPr>
    <w:rPr>
      <w:rFonts w:asciiTheme="majorHAnsi" w:hAnsiTheme="majorHAnsi"/>
      <w:color w:val="17365D" w:themeColor="text2" w:themeShade="BF"/>
      <w:spacing w:val="5"/>
      <w:kern w:val="28"/>
      <w:sz w:val="52"/>
      <w:szCs w:val="52"/>
    </w:rPr>
  </w:style>
  <w:style w:type="character" w:customStyle="1" w:styleId="TitelChar">
    <w:name w:val="Titel Char"/>
    <w:basedOn w:val="Standaardalinea-lettertype"/>
    <w:link w:val="Titel"/>
    <w:uiPriority w:val="10"/>
    <w:rsid w:val="004E3A5C"/>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qFormat/>
    <w:rsid w:val="00BB0834"/>
    <w:pPr>
      <w:spacing w:after="0"/>
    </w:pPr>
  </w:style>
  <w:style w:type="paragraph" w:styleId="Citaat">
    <w:name w:val="Quote"/>
    <w:basedOn w:val="Standaard"/>
    <w:next w:val="Standaard"/>
    <w:link w:val="CitaatChar"/>
    <w:uiPriority w:val="29"/>
    <w:qFormat/>
    <w:rsid w:val="004E3A5C"/>
    <w:rPr>
      <w:i/>
      <w:iCs/>
      <w:color w:val="000000" w:themeColor="text1"/>
    </w:rPr>
  </w:style>
  <w:style w:type="character" w:customStyle="1" w:styleId="CitaatChar">
    <w:name w:val="Citaat Char"/>
    <w:basedOn w:val="Standaardalinea-lettertype"/>
    <w:link w:val="Citaat"/>
    <w:uiPriority w:val="29"/>
    <w:rsid w:val="004E3A5C"/>
    <w:rPr>
      <w:i/>
      <w:iCs/>
      <w:color w:val="000000" w:themeColor="text1"/>
    </w:rPr>
  </w:style>
  <w:style w:type="paragraph" w:styleId="Duidelijkcitaat">
    <w:name w:val="Intense Quote"/>
    <w:basedOn w:val="Standaard"/>
    <w:next w:val="Standaard"/>
    <w:link w:val="DuidelijkcitaatChar"/>
    <w:uiPriority w:val="30"/>
    <w:qFormat/>
    <w:rsid w:val="004E3A5C"/>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4E3A5C"/>
    <w:rPr>
      <w:b/>
      <w:bCs/>
      <w:i/>
      <w:iCs/>
      <w:color w:val="4F81BD" w:themeColor="accent1"/>
    </w:rPr>
  </w:style>
  <w:style w:type="character" w:styleId="Hyperlink">
    <w:name w:val="Hyperlink"/>
    <w:basedOn w:val="Standaardalinea-lettertype"/>
    <w:uiPriority w:val="99"/>
    <w:unhideWhenUsed/>
    <w:rsid w:val="00994D0A"/>
    <w:rPr>
      <w:color w:val="0000FF" w:themeColor="hyperlink"/>
      <w:u w:val="single"/>
    </w:rPr>
  </w:style>
  <w:style w:type="paragraph" w:styleId="Ballontekst">
    <w:name w:val="Balloon Text"/>
    <w:basedOn w:val="Standaard"/>
    <w:link w:val="BallontekstChar"/>
    <w:uiPriority w:val="99"/>
    <w:semiHidden/>
    <w:unhideWhenUsed/>
    <w:rsid w:val="0058433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84334"/>
    <w:rPr>
      <w:rFonts w:ascii="Tahoma" w:eastAsiaTheme="majorEastAsia" w:hAnsi="Tahoma" w:cs="Tahoma"/>
      <w:sz w:val="16"/>
      <w:szCs w:val="16"/>
      <w:lang w:val="en-US" w:bidi="en-US"/>
    </w:rPr>
  </w:style>
  <w:style w:type="character" w:styleId="Onopgelostemelding">
    <w:name w:val="Unresolved Mention"/>
    <w:basedOn w:val="Standaardalinea-lettertype"/>
    <w:uiPriority w:val="99"/>
    <w:semiHidden/>
    <w:unhideWhenUsed/>
    <w:rsid w:val="006F6F54"/>
    <w:rPr>
      <w:color w:val="605E5C"/>
      <w:shd w:val="clear" w:color="auto" w:fill="E1DFDD"/>
    </w:rPr>
  </w:style>
  <w:style w:type="paragraph" w:styleId="Koptekst">
    <w:name w:val="header"/>
    <w:basedOn w:val="Standaard"/>
    <w:link w:val="KoptekstChar"/>
    <w:uiPriority w:val="99"/>
    <w:unhideWhenUsed/>
    <w:rsid w:val="004C5B3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C5B38"/>
    <w:rPr>
      <w:rFonts w:eastAsiaTheme="majorEastAsia" w:cstheme="majorBidi"/>
      <w:lang w:val="en-US" w:bidi="en-US"/>
    </w:rPr>
  </w:style>
  <w:style w:type="paragraph" w:styleId="Voettekst">
    <w:name w:val="footer"/>
    <w:basedOn w:val="Standaard"/>
    <w:link w:val="VoettekstChar"/>
    <w:uiPriority w:val="99"/>
    <w:unhideWhenUsed/>
    <w:rsid w:val="004C5B3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C5B38"/>
    <w:rPr>
      <w:rFonts w:eastAsiaTheme="majorEastAsia" w:cstheme="majorBid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9a3b34a-6945-4c33-a68b-f65fe9a92c01" xsi:nil="true"/>
    <lcf76f155ced4ddcb4097134ff3c332f xmlns="184e5b29-0a16-41ab-98bc-bfde353115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20F1EFA7134F4AA38F02A0FAF1D262" ma:contentTypeVersion="18" ma:contentTypeDescription="Een nieuw document maken." ma:contentTypeScope="" ma:versionID="71f534071f45ddafe8dff42baf0cbcdf">
  <xsd:schema xmlns:xsd="http://www.w3.org/2001/XMLSchema" xmlns:xs="http://www.w3.org/2001/XMLSchema" xmlns:p="http://schemas.microsoft.com/office/2006/metadata/properties" xmlns:ns2="184e5b29-0a16-41ab-98bc-bfde35311530" xmlns:ns3="89a3b34a-6945-4c33-a68b-f65fe9a92c01" targetNamespace="http://schemas.microsoft.com/office/2006/metadata/properties" ma:root="true" ma:fieldsID="d3feb8d181fcd457f60e251166ebed83" ns2:_="" ns3:_="">
    <xsd:import namespace="184e5b29-0a16-41ab-98bc-bfde35311530"/>
    <xsd:import namespace="89a3b34a-6945-4c33-a68b-f65fe9a92c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e5b29-0a16-41ab-98bc-bfde35311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6cbca69a-1e42-4f81-8700-cd3cfdb494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a3b34a-6945-4c33-a68b-f65fe9a92c0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0c0a769-0e37-495c-bf56-97910fe9f5ad}" ma:internalName="TaxCatchAll" ma:showField="CatchAllData" ma:web="89a3b34a-6945-4c33-a68b-f65fe9a92c01">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EF16C-077E-45BB-829D-E521ABD43035}">
  <ds:schemaRefs>
    <ds:schemaRef ds:uri="http://schemas.microsoft.com/sharepoint/v3/contenttype/forms"/>
  </ds:schemaRefs>
</ds:datastoreItem>
</file>

<file path=customXml/itemProps2.xml><?xml version="1.0" encoding="utf-8"?>
<ds:datastoreItem xmlns:ds="http://schemas.openxmlformats.org/officeDocument/2006/customXml" ds:itemID="{B9A2924D-9886-452B-AEF6-046A5325D499}">
  <ds:schemaRefs>
    <ds:schemaRef ds:uri="http://schemas.microsoft.com/office/2006/metadata/properties"/>
    <ds:schemaRef ds:uri="http://schemas.microsoft.com/office/infopath/2007/PartnerControls"/>
    <ds:schemaRef ds:uri="89a3b34a-6945-4c33-a68b-f65fe9a92c01"/>
    <ds:schemaRef ds:uri="184e5b29-0a16-41ab-98bc-bfde35311530"/>
  </ds:schemaRefs>
</ds:datastoreItem>
</file>

<file path=customXml/itemProps3.xml><?xml version="1.0" encoding="utf-8"?>
<ds:datastoreItem xmlns:ds="http://schemas.openxmlformats.org/officeDocument/2006/customXml" ds:itemID="{FA589C92-D27C-4E8D-BF61-71B5B0AE98A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1945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Natuurcentrum</dc:creator>
  <cp:lastModifiedBy>NME De Naturij</cp:lastModifiedBy>
  <cp:revision>2</cp:revision>
  <dcterms:created xsi:type="dcterms:W3CDTF">2024-07-02T12:43:00Z</dcterms:created>
  <dcterms:modified xsi:type="dcterms:W3CDTF">2024-07-02T12:43:00Z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0x0101008420F1EFA7134F4AA38F02A0FAF1D262</vt:lpwstr>
  </property>
</Properties>
</file>